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CD5D3" w14:textId="21696F80" w:rsidR="009A4419" w:rsidRPr="005A7EE9" w:rsidRDefault="009A4419" w:rsidP="005A7EE9">
      <w:pPr>
        <w:pStyle w:val="Default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5A7EE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Pr="005A7EE9">
        <w:rPr>
          <w:rFonts w:ascii="Times New Roman" w:hAnsi="Times New Roman" w:cs="Times New Roman"/>
          <w:b/>
          <w:bCs/>
        </w:rPr>
        <w:t xml:space="preserve">Załącznik nr 3   </w:t>
      </w:r>
    </w:p>
    <w:p w14:paraId="0205B78A" w14:textId="1ED55422" w:rsidR="009A4419" w:rsidRPr="005A7EE9" w:rsidRDefault="009A4419" w:rsidP="005A7EE9">
      <w:pPr>
        <w:pStyle w:val="Default"/>
        <w:rPr>
          <w:rFonts w:ascii="Times New Roman" w:hAnsi="Times New Roman" w:cs="Times New Roman"/>
          <w:b/>
          <w:bCs/>
        </w:rPr>
      </w:pPr>
    </w:p>
    <w:p w14:paraId="553B788B" w14:textId="015651A3" w:rsidR="009A4419" w:rsidRPr="005A7EE9" w:rsidRDefault="009A4419" w:rsidP="005A7E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7EE9">
        <w:rPr>
          <w:rFonts w:ascii="Times New Roman" w:hAnsi="Times New Roman" w:cs="Times New Roman"/>
          <w:b/>
          <w:bCs/>
          <w:sz w:val="24"/>
          <w:szCs w:val="24"/>
        </w:rPr>
        <w:t xml:space="preserve">           do zapytania ofertowego na usługi </w:t>
      </w:r>
      <w:r w:rsidR="00F14FC8">
        <w:rPr>
          <w:rFonts w:ascii="Times New Roman" w:hAnsi="Times New Roman" w:cs="Times New Roman"/>
          <w:b/>
          <w:bCs/>
          <w:sz w:val="24"/>
          <w:szCs w:val="24"/>
        </w:rPr>
        <w:t xml:space="preserve">prowadzenia zajęć aktywizujących ruchowo                                 </w:t>
      </w:r>
      <w:r w:rsidRPr="005A7EE9">
        <w:rPr>
          <w:rFonts w:ascii="Times New Roman" w:hAnsi="Times New Roman" w:cs="Times New Roman"/>
          <w:b/>
          <w:bCs/>
          <w:sz w:val="24"/>
          <w:szCs w:val="24"/>
        </w:rPr>
        <w:t>w ramac</w:t>
      </w:r>
      <w:r w:rsidR="00F14FC8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5A7EE9">
        <w:rPr>
          <w:rFonts w:ascii="Times New Roman" w:hAnsi="Times New Roman" w:cs="Times New Roman"/>
          <w:b/>
          <w:bCs/>
          <w:sz w:val="24"/>
          <w:szCs w:val="24"/>
        </w:rPr>
        <w:t xml:space="preserve"> projektu </w:t>
      </w:r>
      <w:r w:rsidRPr="005A7EE9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CUŚ DOBREGO 2, Zadanie 10.  Klub Seniora gm. Rawa Mazowiecka</w:t>
      </w:r>
    </w:p>
    <w:p w14:paraId="485C5792" w14:textId="77777777" w:rsidR="006C6068" w:rsidRDefault="00524679" w:rsidP="005A7EE9">
      <w:pPr>
        <w:pStyle w:val="Default"/>
        <w:rPr>
          <w:rFonts w:ascii="Times New Roman" w:hAnsi="Times New Roman" w:cs="Times New Roman"/>
        </w:rPr>
      </w:pPr>
      <w:r w:rsidRPr="005A7EE9">
        <w:rPr>
          <w:rFonts w:ascii="Times New Roman" w:hAnsi="Times New Roman" w:cs="Times New Roman"/>
        </w:rPr>
        <w:t>realizowane</w:t>
      </w:r>
      <w:r w:rsidR="002E73CD" w:rsidRPr="005A7EE9">
        <w:rPr>
          <w:rFonts w:ascii="Times New Roman" w:hAnsi="Times New Roman" w:cs="Times New Roman"/>
        </w:rPr>
        <w:t>go</w:t>
      </w:r>
      <w:r w:rsidRPr="005A7EE9">
        <w:rPr>
          <w:rFonts w:ascii="Times New Roman" w:hAnsi="Times New Roman" w:cs="Times New Roman"/>
        </w:rPr>
        <w:t xml:space="preserve"> z programu Fundusze Europejskie dla Łódzkiego 2021-2027 , </w:t>
      </w:r>
      <w:proofErr w:type="spellStart"/>
      <w:r w:rsidRPr="005A7EE9">
        <w:rPr>
          <w:rFonts w:ascii="Times New Roman" w:hAnsi="Times New Roman" w:cs="Times New Roman"/>
        </w:rPr>
        <w:t>Piorytet</w:t>
      </w:r>
      <w:proofErr w:type="spellEnd"/>
      <w:r w:rsidRPr="005A7EE9">
        <w:rPr>
          <w:rFonts w:ascii="Times New Roman" w:hAnsi="Times New Roman" w:cs="Times New Roman"/>
        </w:rPr>
        <w:t xml:space="preserve"> FELD.07.00;  </w:t>
      </w:r>
      <w:r w:rsidR="006C6068">
        <w:rPr>
          <w:rFonts w:ascii="Times New Roman" w:hAnsi="Times New Roman" w:cs="Times New Roman"/>
        </w:rPr>
        <w:t xml:space="preserve">   </w:t>
      </w:r>
    </w:p>
    <w:p w14:paraId="25E31367" w14:textId="0CB95515" w:rsidR="009A4419" w:rsidRPr="005A7EE9" w:rsidRDefault="006C6068" w:rsidP="005A7EE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524679" w:rsidRPr="005A7EE9">
        <w:rPr>
          <w:rFonts w:ascii="Times New Roman" w:hAnsi="Times New Roman" w:cs="Times New Roman"/>
        </w:rPr>
        <w:t>Działanie   FELD.07.09</w:t>
      </w:r>
    </w:p>
    <w:p w14:paraId="2E7B4C9D" w14:textId="2F5A81BF" w:rsidR="00524679" w:rsidRPr="005A7EE9" w:rsidRDefault="00524679" w:rsidP="005A7EE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68FFC27" w14:textId="09B29833" w:rsidR="009A4419" w:rsidRPr="005A7EE9" w:rsidRDefault="009A4419" w:rsidP="005A7EE9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A7EE9">
        <w:rPr>
          <w:rFonts w:ascii="Times New Roman" w:hAnsi="Times New Roman" w:cs="Times New Roman"/>
          <w:b/>
          <w:bCs/>
          <w:sz w:val="22"/>
          <w:szCs w:val="22"/>
        </w:rPr>
        <w:t xml:space="preserve">           Klauzula informacyjna dotycząca przetwarzania danych osobowych</w:t>
      </w:r>
    </w:p>
    <w:p w14:paraId="21EC3F04" w14:textId="136C2339" w:rsidR="009A4419" w:rsidRPr="005A7EE9" w:rsidRDefault="009A4419" w:rsidP="005A7EE9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A7EE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7F3A3A31" w14:textId="77777777" w:rsidR="009A4419" w:rsidRPr="005A7EE9" w:rsidRDefault="009A4419" w:rsidP="005A7EE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A7EE9">
        <w:rPr>
          <w:rFonts w:ascii="Times New Roman" w:hAnsi="Times New Roman" w:cs="Times New Roman"/>
          <w:sz w:val="22"/>
          <w:szCs w:val="22"/>
        </w:rPr>
        <w:t xml:space="preserve">Zgodnie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5A7EE9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5A7EE9">
        <w:rPr>
          <w:rFonts w:ascii="Times New Roman" w:hAnsi="Times New Roman" w:cs="Times New Roman"/>
          <w:sz w:val="22"/>
          <w:szCs w:val="22"/>
        </w:rPr>
        <w:t xml:space="preserve">. zm.) dalej: „RODO”, Zamawiający uprzejmie informuje, że: </w:t>
      </w:r>
    </w:p>
    <w:p w14:paraId="1C278FD7" w14:textId="66CB08BD" w:rsidR="009A4419" w:rsidRPr="00B03CAA" w:rsidRDefault="009A4419" w:rsidP="00B03CA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A7EE9">
        <w:rPr>
          <w:rFonts w:ascii="Times New Roman" w:hAnsi="Times New Roman" w:cs="Times New Roman"/>
        </w:rPr>
        <w:t xml:space="preserve">w ramach zbioru </w:t>
      </w:r>
      <w:r w:rsidRPr="005A7EE9">
        <w:rPr>
          <w:rFonts w:ascii="Times New Roman" w:hAnsi="Times New Roman" w:cs="Times New Roman"/>
          <w:b/>
          <w:bCs/>
        </w:rPr>
        <w:t xml:space="preserve">usługi </w:t>
      </w:r>
      <w:r w:rsidR="00B03CAA">
        <w:rPr>
          <w:rFonts w:ascii="Times New Roman" w:hAnsi="Times New Roman" w:cs="Times New Roman"/>
          <w:b/>
          <w:bCs/>
        </w:rPr>
        <w:t>prowadzenia zajęć aktywizujących ruchowo</w:t>
      </w:r>
      <w:r w:rsidRPr="005A7EE9">
        <w:rPr>
          <w:rFonts w:ascii="Times New Roman" w:hAnsi="Times New Roman" w:cs="Times New Roman"/>
          <w:b/>
          <w:bCs/>
        </w:rPr>
        <w:t xml:space="preserve"> w ramach projektu </w:t>
      </w:r>
      <w:r w:rsidRPr="005A7EE9">
        <w:rPr>
          <w:rFonts w:ascii="Times New Roman" w:eastAsiaTheme="minorHAnsi" w:hAnsi="Times New Roman" w:cs="Times New Roman"/>
          <w:b/>
          <w:bCs/>
          <w:kern w:val="2"/>
          <w:lang w:eastAsia="en-US"/>
          <w14:ligatures w14:val="standardContextual"/>
        </w:rPr>
        <w:t>CUŚ DOBREGO 2</w:t>
      </w:r>
      <w:r w:rsidRPr="005A7EE9">
        <w:rPr>
          <w:rFonts w:ascii="Times New Roman" w:hAnsi="Times New Roman" w:cs="Times New Roman"/>
          <w:b/>
          <w:bCs/>
        </w:rPr>
        <w:t xml:space="preserve">, </w:t>
      </w:r>
      <w:r w:rsidRPr="005A7EE9">
        <w:rPr>
          <w:rFonts w:ascii="Times New Roman" w:eastAsiaTheme="minorHAnsi" w:hAnsi="Times New Roman" w:cs="Times New Roman"/>
          <w:b/>
          <w:bCs/>
          <w:kern w:val="2"/>
          <w:lang w:eastAsia="en-US"/>
          <w14:ligatures w14:val="standardContextual"/>
        </w:rPr>
        <w:t xml:space="preserve"> Zadanie 10.  Klub Seniora gm. Rawa Mazowiecka, Gminny Ośrodek Pomocy Społecznej w Rawie Mazowieckiej,</w:t>
      </w:r>
      <w:r w:rsidR="00B03CAA">
        <w:rPr>
          <w:rFonts w:ascii="Times New Roman" w:eastAsiaTheme="minorHAnsi" w:hAnsi="Times New Roman" w:cs="Times New Roman"/>
          <w:b/>
          <w:bCs/>
          <w:kern w:val="2"/>
          <w:lang w:eastAsia="en-US"/>
          <w14:ligatures w14:val="standardContextual"/>
        </w:rPr>
        <w:t xml:space="preserve"> </w:t>
      </w:r>
      <w:r w:rsidRPr="005A7EE9">
        <w:rPr>
          <w:rFonts w:ascii="Times New Roman" w:hAnsi="Times New Roman" w:cs="Times New Roman"/>
        </w:rPr>
        <w:t xml:space="preserve">będzie przetwarzał Państwa dane osobowe. </w:t>
      </w:r>
    </w:p>
    <w:p w14:paraId="34C5E6F9" w14:textId="1ECE3FF0" w:rsidR="009A4419" w:rsidRPr="005A7EE9" w:rsidRDefault="009A4419" w:rsidP="005A7EE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A7EE9">
        <w:rPr>
          <w:rFonts w:ascii="Times New Roman" w:hAnsi="Times New Roman" w:cs="Times New Roman"/>
          <w:sz w:val="22"/>
          <w:szCs w:val="22"/>
        </w:rPr>
        <w:t xml:space="preserve">Zamawiający przetwarza Państwa dane osobowe w imieniu administratora tych danych tj. odpowiednio Ministra właściwego do spraw rozwoju regionalnego oraz Wojewódzkiego Urzędu Pracy w  Łodzi, co oznacza, że: </w:t>
      </w:r>
    </w:p>
    <w:p w14:paraId="273ABD51" w14:textId="2BD989E5" w:rsidR="009A4419" w:rsidRPr="005A7EE9" w:rsidRDefault="009A4419" w:rsidP="005A7EE9">
      <w:pPr>
        <w:pStyle w:val="Default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5A7EE9">
        <w:rPr>
          <w:rFonts w:ascii="Times New Roman" w:hAnsi="Times New Roman" w:cs="Times New Roman"/>
          <w:sz w:val="22"/>
          <w:szCs w:val="22"/>
        </w:rPr>
        <w:t xml:space="preserve">- nie decyduje o celach i sposobach przetwarzania Państwa danych osobowych, </w:t>
      </w:r>
    </w:p>
    <w:p w14:paraId="137DA49F" w14:textId="67FB1B75" w:rsidR="009A4419" w:rsidRPr="005A7EE9" w:rsidRDefault="009A4419" w:rsidP="005A7EE9">
      <w:pPr>
        <w:pStyle w:val="Default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5A7EE9">
        <w:rPr>
          <w:rFonts w:ascii="Times New Roman" w:hAnsi="Times New Roman" w:cs="Times New Roman"/>
          <w:sz w:val="22"/>
          <w:szCs w:val="22"/>
        </w:rPr>
        <w:t xml:space="preserve">- nie jest uprawiony do zakładania oraz posiadania lub tworzenia kopii zapasowych lub dokumentów zawierających dane osobowe, w tym formularzy lub baz danych w postaci dokumentów papierowych lub elektronicznych, w szczególności na poczcie elektronicznej lub pozostałych nośnikach, innych niż wymagane do prawidłowej realizacji niniejszej umowy, </w:t>
      </w:r>
    </w:p>
    <w:p w14:paraId="56211338" w14:textId="133DD884" w:rsidR="009A4419" w:rsidRPr="005A7EE9" w:rsidRDefault="009A4419" w:rsidP="005A7EE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A7EE9">
        <w:rPr>
          <w:rFonts w:ascii="Times New Roman" w:hAnsi="Times New Roman" w:cs="Times New Roman"/>
          <w:sz w:val="22"/>
          <w:szCs w:val="22"/>
        </w:rPr>
        <w:t xml:space="preserve">- nie jest uprawniony do wykorzystywania danych osobowych powierzonych do przetwarzania dla celu innego niż aplikowanie o środki unijne lub realizacja Projektu, </w:t>
      </w:r>
    </w:p>
    <w:p w14:paraId="5303B677" w14:textId="5EAFE355" w:rsidR="009A4419" w:rsidRPr="005A7EE9" w:rsidRDefault="009A4419" w:rsidP="005A7EE9">
      <w:pPr>
        <w:pStyle w:val="Default"/>
        <w:spacing w:after="59"/>
        <w:jc w:val="both"/>
        <w:rPr>
          <w:rFonts w:ascii="Times New Roman" w:hAnsi="Times New Roman" w:cs="Times New Roman"/>
          <w:sz w:val="22"/>
          <w:szCs w:val="22"/>
        </w:rPr>
      </w:pPr>
      <w:r w:rsidRPr="005A7EE9">
        <w:rPr>
          <w:rFonts w:ascii="Times New Roman" w:hAnsi="Times New Roman" w:cs="Times New Roman"/>
          <w:sz w:val="22"/>
          <w:szCs w:val="22"/>
        </w:rPr>
        <w:t xml:space="preserve">- Państwa dane osobowe są przetwarzane wyłącznie na udokumentowane polecenie administratora, a Zamawiający zobowiązał się do przetwarza powierzonych danych osobowych zgodnie z prawem, w tym zgodnie z RODO, ustawą o ochronie danych osobowych (Dz.U. 2018 poz. 1000) oraz Umową o powierzeniu danych osobowych, </w:t>
      </w:r>
    </w:p>
    <w:p w14:paraId="507BE618" w14:textId="50063667" w:rsidR="009A4419" w:rsidRPr="005A7EE9" w:rsidRDefault="009A4419" w:rsidP="005A7EE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A7EE9">
        <w:rPr>
          <w:rFonts w:ascii="Times New Roman" w:hAnsi="Times New Roman" w:cs="Times New Roman"/>
          <w:sz w:val="22"/>
          <w:szCs w:val="22"/>
        </w:rPr>
        <w:t xml:space="preserve">- na skutek przetwarzania powyższych danych osobowych przez administratora, przysługują Państwu następujące prawa: </w:t>
      </w:r>
    </w:p>
    <w:p w14:paraId="3C371204" w14:textId="5C677B58" w:rsidR="009A4419" w:rsidRPr="005A7EE9" w:rsidRDefault="009A4419" w:rsidP="005A7EE9">
      <w:pPr>
        <w:pStyle w:val="Default"/>
        <w:spacing w:after="57"/>
        <w:jc w:val="both"/>
        <w:rPr>
          <w:rFonts w:ascii="Times New Roman" w:hAnsi="Times New Roman" w:cs="Times New Roman"/>
          <w:sz w:val="22"/>
          <w:szCs w:val="22"/>
        </w:rPr>
      </w:pPr>
      <w:r w:rsidRPr="005A7EE9">
        <w:rPr>
          <w:rFonts w:ascii="Times New Roman" w:hAnsi="Times New Roman" w:cs="Times New Roman"/>
          <w:sz w:val="22"/>
          <w:szCs w:val="22"/>
        </w:rPr>
        <w:t xml:space="preserve">- prawo dostępu do danych osobowych jej dotyczących (art. 15 RODO), </w:t>
      </w:r>
    </w:p>
    <w:p w14:paraId="27BB017D" w14:textId="0C612835" w:rsidR="009A4419" w:rsidRPr="005A7EE9" w:rsidRDefault="009A4419" w:rsidP="005A7EE9">
      <w:pPr>
        <w:pStyle w:val="Default"/>
        <w:spacing w:after="57"/>
        <w:jc w:val="both"/>
        <w:rPr>
          <w:rFonts w:ascii="Times New Roman" w:hAnsi="Times New Roman" w:cs="Times New Roman"/>
          <w:sz w:val="22"/>
          <w:szCs w:val="22"/>
        </w:rPr>
      </w:pPr>
      <w:r w:rsidRPr="005A7EE9">
        <w:rPr>
          <w:rFonts w:ascii="Times New Roman" w:hAnsi="Times New Roman" w:cs="Times New Roman"/>
          <w:sz w:val="22"/>
          <w:szCs w:val="22"/>
        </w:rPr>
        <w:t xml:space="preserve">- prawo do sprostowania jej danych osobowych (art. 16 RODO), z tym że skorzystanie z prawa do sprostowania nie może skutkować zmianą wyniku postępowania o udzielenie zamówienia publicznego ani zmianą postanowień umowy w zakresie niezgodnym z ustawą Prawo zamówień publicznych (Dz.U. 2004 nr 19 poz. 177 z </w:t>
      </w:r>
      <w:proofErr w:type="spellStart"/>
      <w:r w:rsidRPr="005A7EE9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5A7EE9">
        <w:rPr>
          <w:rFonts w:ascii="Times New Roman" w:hAnsi="Times New Roman" w:cs="Times New Roman"/>
          <w:sz w:val="22"/>
          <w:szCs w:val="22"/>
        </w:rPr>
        <w:t xml:space="preserve">. zm.) oraz nie może naruszać integralności protokołu oraz jego załączników, </w:t>
      </w:r>
    </w:p>
    <w:p w14:paraId="4C34F0AD" w14:textId="4C103C45" w:rsidR="009A4419" w:rsidRPr="005A7EE9" w:rsidRDefault="009A4419" w:rsidP="005A7EE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A7EE9">
        <w:rPr>
          <w:rFonts w:ascii="Times New Roman" w:hAnsi="Times New Roman" w:cs="Times New Roman"/>
          <w:sz w:val="22"/>
          <w:szCs w:val="22"/>
        </w:rPr>
        <w:t xml:space="preserve">- prawo żądania od administratora ograniczenia przetwarzania danych osobowych (art. 18 RODO) z zastrzeżeniem przypadków, o których mowa w art. 18 ust. 2 RODO, tj. że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</w:t>
      </w:r>
    </w:p>
    <w:p w14:paraId="15F56298" w14:textId="0C0DA2CB" w:rsidR="009A4419" w:rsidRPr="005A7EE9" w:rsidRDefault="009A4419" w:rsidP="005A7EE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A7EE9">
        <w:rPr>
          <w:rFonts w:ascii="Times New Roman" w:hAnsi="Times New Roman" w:cs="Times New Roman"/>
          <w:sz w:val="22"/>
          <w:szCs w:val="22"/>
        </w:rPr>
        <w:t xml:space="preserve">- prawo do wniesienia skargi do Prezesa Urzędu Ochrony Danych Osobowych w uznania, że przetwarzanie danych osobowych dotyczących Państwa narusza przepisy RODO, </w:t>
      </w:r>
    </w:p>
    <w:p w14:paraId="01D42A34" w14:textId="45E70E89" w:rsidR="009A4419" w:rsidRPr="005A7EE9" w:rsidRDefault="009A4419" w:rsidP="005A7EE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A7EE9">
        <w:rPr>
          <w:rFonts w:ascii="Times New Roman" w:hAnsi="Times New Roman" w:cs="Times New Roman"/>
          <w:sz w:val="22"/>
          <w:szCs w:val="22"/>
        </w:rPr>
        <w:t xml:space="preserve">- z uwagi na charakter Projektu, nie przysługuje Państwu: </w:t>
      </w:r>
    </w:p>
    <w:p w14:paraId="4363BD38" w14:textId="52429D2D" w:rsidR="009A4419" w:rsidRPr="005A7EE9" w:rsidRDefault="009A4419" w:rsidP="005A7EE9">
      <w:pPr>
        <w:pStyle w:val="Default"/>
        <w:spacing w:after="57"/>
        <w:jc w:val="both"/>
        <w:rPr>
          <w:rFonts w:ascii="Times New Roman" w:hAnsi="Times New Roman" w:cs="Times New Roman"/>
          <w:sz w:val="22"/>
          <w:szCs w:val="22"/>
        </w:rPr>
      </w:pPr>
      <w:r w:rsidRPr="005A7EE9">
        <w:rPr>
          <w:rFonts w:ascii="Times New Roman" w:hAnsi="Times New Roman" w:cs="Times New Roman"/>
          <w:sz w:val="22"/>
          <w:szCs w:val="22"/>
        </w:rPr>
        <w:t xml:space="preserve">- w związku z art. 17 ust. 3 lit. b, d lub e RODO prawo do usunięcia danych osobowych, </w:t>
      </w:r>
    </w:p>
    <w:p w14:paraId="645EED41" w14:textId="43234726" w:rsidR="009A4419" w:rsidRPr="005A7EE9" w:rsidRDefault="009A4419" w:rsidP="005A7EE9">
      <w:pPr>
        <w:pStyle w:val="Default"/>
        <w:spacing w:after="57"/>
        <w:jc w:val="both"/>
        <w:rPr>
          <w:rFonts w:ascii="Times New Roman" w:hAnsi="Times New Roman" w:cs="Times New Roman"/>
          <w:sz w:val="22"/>
          <w:szCs w:val="22"/>
        </w:rPr>
      </w:pPr>
      <w:r w:rsidRPr="005A7EE9">
        <w:rPr>
          <w:rFonts w:ascii="Times New Roman" w:hAnsi="Times New Roman" w:cs="Times New Roman"/>
          <w:sz w:val="22"/>
          <w:szCs w:val="22"/>
        </w:rPr>
        <w:t xml:space="preserve">- w związku z art. 20 RODO prawo do przenoszenia danych osobowych, </w:t>
      </w:r>
    </w:p>
    <w:p w14:paraId="28C0B446" w14:textId="6E1A58AB" w:rsidR="009A4419" w:rsidRPr="005A7EE9" w:rsidRDefault="009A4419" w:rsidP="005A7EE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A7EE9">
        <w:rPr>
          <w:rFonts w:ascii="Times New Roman" w:hAnsi="Times New Roman" w:cs="Times New Roman"/>
          <w:sz w:val="22"/>
          <w:szCs w:val="22"/>
        </w:rPr>
        <w:t xml:space="preserve">- w związku z art. 21 RODO prawo sprzeciwu wobec przetwarzania danych osobowych. </w:t>
      </w:r>
    </w:p>
    <w:p w14:paraId="410CDF63" w14:textId="77777777" w:rsidR="009A4419" w:rsidRPr="005A7EE9" w:rsidRDefault="009A4419" w:rsidP="005A7EE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652382A" w14:textId="77777777" w:rsidR="009A4419" w:rsidRPr="005A7EE9" w:rsidRDefault="009A4419" w:rsidP="005A7EE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C34E510" w14:textId="009B5483" w:rsidR="009A4419" w:rsidRPr="005A7EE9" w:rsidRDefault="009A4419" w:rsidP="005A7EE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A7EE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……………………………………………..</w:t>
      </w:r>
    </w:p>
    <w:p w14:paraId="5EAD162F" w14:textId="79095AD7" w:rsidR="00FA12F0" w:rsidRPr="005C2F84" w:rsidRDefault="009A4419" w:rsidP="005C2F8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A7EE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( data i podpis oferenta )</w:t>
      </w:r>
    </w:p>
    <w:sectPr w:rsidR="00FA12F0" w:rsidRPr="005C2F84" w:rsidSect="00A74462">
      <w:headerReference w:type="default" r:id="rId6"/>
      <w:footerReference w:type="default" r:id="rId7"/>
      <w:pgSz w:w="11899" w:h="17340"/>
      <w:pgMar w:top="426" w:right="946" w:bottom="1428" w:left="120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82A66" w14:textId="77777777" w:rsidR="00A74462" w:rsidRDefault="00A74462" w:rsidP="00A74462">
      <w:pPr>
        <w:spacing w:after="0" w:line="240" w:lineRule="auto"/>
      </w:pPr>
      <w:r>
        <w:separator/>
      </w:r>
    </w:p>
  </w:endnote>
  <w:endnote w:type="continuationSeparator" w:id="0">
    <w:p w14:paraId="097F8D54" w14:textId="77777777" w:rsidR="00A74462" w:rsidRDefault="00A74462" w:rsidP="00A74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B7A63" w14:textId="77777777" w:rsidR="00A74462" w:rsidRDefault="00A74462" w:rsidP="00A74462">
    <w:pPr>
      <w:spacing w:after="0" w:line="240" w:lineRule="auto"/>
      <w:ind w:right="-142"/>
      <w:jc w:val="center"/>
    </w:pPr>
    <w:r>
      <w:rPr>
        <w:sz w:val="20"/>
        <w:szCs w:val="20"/>
        <w:lang w:eastAsia="zh-CN"/>
      </w:rPr>
      <w:t>Zadanie realizowane w ramach projektu „CUŚ DOBREGO 2” ws</w:t>
    </w:r>
    <w:r>
      <w:rPr>
        <w:rFonts w:cs="Arial"/>
        <w:sz w:val="20"/>
        <w:szCs w:val="20"/>
        <w:lang w:eastAsia="zh-CN"/>
      </w:rPr>
      <w:t>półfinansowanego z Europejskiego Funduszu Społecznego Plus w ramach programu regionalnego Fundusze Europejskie dla Łódzkiego 2021-2027</w:t>
    </w:r>
  </w:p>
  <w:p w14:paraId="1C308D9F" w14:textId="77777777" w:rsidR="00A74462" w:rsidRDefault="00A744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B170F" w14:textId="77777777" w:rsidR="00A74462" w:rsidRDefault="00A74462" w:rsidP="00A74462">
      <w:pPr>
        <w:spacing w:after="0" w:line="240" w:lineRule="auto"/>
      </w:pPr>
      <w:r>
        <w:separator/>
      </w:r>
    </w:p>
  </w:footnote>
  <w:footnote w:type="continuationSeparator" w:id="0">
    <w:p w14:paraId="051251CE" w14:textId="77777777" w:rsidR="00A74462" w:rsidRDefault="00A74462" w:rsidP="00A74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05511" w14:textId="18E5CC88" w:rsidR="00A74462" w:rsidRDefault="00A74462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E436CD" wp14:editId="41E5FF44">
          <wp:simplePos x="0" y="0"/>
          <wp:positionH relativeFrom="margin">
            <wp:posOffset>-164465</wp:posOffset>
          </wp:positionH>
          <wp:positionV relativeFrom="paragraph">
            <wp:posOffset>-335280</wp:posOffset>
          </wp:positionV>
          <wp:extent cx="6376035" cy="1029970"/>
          <wp:effectExtent l="0" t="0" r="5715" b="0"/>
          <wp:wrapTopAndBottom/>
          <wp:docPr id="18" name="Obraz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6035" cy="10299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419"/>
    <w:rsid w:val="002E73CD"/>
    <w:rsid w:val="00315BFC"/>
    <w:rsid w:val="00367BC3"/>
    <w:rsid w:val="0044008D"/>
    <w:rsid w:val="00524679"/>
    <w:rsid w:val="005A7EE9"/>
    <w:rsid w:val="005C2F84"/>
    <w:rsid w:val="006C6068"/>
    <w:rsid w:val="007220A8"/>
    <w:rsid w:val="009A4419"/>
    <w:rsid w:val="00A74462"/>
    <w:rsid w:val="00B03CAA"/>
    <w:rsid w:val="00E56158"/>
    <w:rsid w:val="00F14FC8"/>
    <w:rsid w:val="00F57844"/>
    <w:rsid w:val="00FA12F0"/>
    <w:rsid w:val="00FC3759"/>
    <w:rsid w:val="00FC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04FC9"/>
  <w15:chartTrackingRefBased/>
  <w15:docId w15:val="{C89D6AEE-B089-40B1-AC3D-5AFBA0BA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4419"/>
    <w:pPr>
      <w:spacing w:after="200" w:line="276" w:lineRule="auto"/>
    </w:pPr>
    <w:rPr>
      <w:rFonts w:ascii="Calibri" w:eastAsia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A4419"/>
    <w:pPr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74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462"/>
    <w:rPr>
      <w:rFonts w:ascii="Calibri" w:eastAsia="Calibri" w:hAnsi="Calibri" w:cs="Calibri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74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462"/>
    <w:rPr>
      <w:rFonts w:ascii="Calibri" w:eastAsia="Calibri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587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Jakubiak</dc:creator>
  <cp:keywords/>
  <dc:description/>
  <cp:lastModifiedBy>Magdalena Kobierska</cp:lastModifiedBy>
  <cp:revision>7</cp:revision>
  <dcterms:created xsi:type="dcterms:W3CDTF">2024-03-14T11:47:00Z</dcterms:created>
  <dcterms:modified xsi:type="dcterms:W3CDTF">2024-04-30T11:36:00Z</dcterms:modified>
</cp:coreProperties>
</file>